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1914" w14:textId="12C6245F" w:rsidR="007B5B13" w:rsidRDefault="009D6D2E" w:rsidP="007B5B13">
      <w:pPr>
        <w:jc w:val="center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長</w:t>
      </w:r>
      <w:r w:rsidR="007B5B13" w:rsidRPr="00C76382">
        <w:rPr>
          <w:rFonts w:ascii="標楷體" w:eastAsia="標楷體" w:hAnsi="標楷體" w:hint="eastAsia"/>
          <w:sz w:val="36"/>
          <w:szCs w:val="28"/>
        </w:rPr>
        <w:t>期照顧服務人員認證證明文件效期展延申請書</w:t>
      </w:r>
      <w:r w:rsidR="007B5B13">
        <w:rPr>
          <w:rFonts w:ascii="標楷體" w:eastAsia="標楷體" w:hAnsi="標楷體" w:hint="eastAsia"/>
          <w:sz w:val="36"/>
          <w:szCs w:val="28"/>
        </w:rPr>
        <w:t>(個人)</w:t>
      </w:r>
      <w:r w:rsidR="007B5B13" w:rsidRPr="00C76382">
        <w:rPr>
          <w:rFonts w:ascii="標楷體" w:eastAsia="標楷體" w:hAnsi="標楷體"/>
          <w:sz w:val="36"/>
          <w:szCs w:val="28"/>
        </w:rPr>
        <w:t>:</w:t>
      </w:r>
    </w:p>
    <w:p w14:paraId="41691FCA" w14:textId="092509F5" w:rsidR="00FF45DD" w:rsidRPr="00FF45DD" w:rsidRDefault="00FF45DD" w:rsidP="00FF45DD">
      <w:pPr>
        <w:rPr>
          <w:rFonts w:ascii="標楷體" w:eastAsia="標楷體" w:hAnsi="標楷體"/>
          <w:sz w:val="28"/>
          <w:szCs w:val="28"/>
        </w:rPr>
      </w:pPr>
      <w:r w:rsidRPr="00BB2966">
        <w:rPr>
          <w:rFonts w:ascii="標楷體" w:eastAsia="標楷體" w:hAnsi="標楷體"/>
          <w:sz w:val="28"/>
          <w:szCs w:val="28"/>
        </w:rPr>
        <w:t>申請日期</w:t>
      </w:r>
      <w:r>
        <w:rPr>
          <w:rFonts w:ascii="標楷體" w:eastAsia="標楷體" w:hAnsi="標楷體"/>
          <w:sz w:val="28"/>
          <w:szCs w:val="28"/>
        </w:rPr>
        <w:t>：</w:t>
      </w:r>
      <w:r w:rsidR="00B9292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年</w:t>
      </w:r>
      <w:r w:rsidR="00B9292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月</w:t>
      </w:r>
      <w:r w:rsidR="00B9292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383"/>
        <w:gridCol w:w="146"/>
        <w:gridCol w:w="1574"/>
        <w:gridCol w:w="3655"/>
      </w:tblGrid>
      <w:tr w:rsidR="00D7122E" w14:paraId="36016043" w14:textId="77777777" w:rsidTr="00514626">
        <w:trPr>
          <w:trHeight w:val="433"/>
        </w:trPr>
        <w:tc>
          <w:tcPr>
            <w:tcW w:w="1696" w:type="dxa"/>
            <w:vAlign w:val="center"/>
          </w:tcPr>
          <w:p w14:paraId="39815F7E" w14:textId="00DDCFD2" w:rsidR="00D7122E" w:rsidRPr="00D7122E" w:rsidRDefault="00D7122E" w:rsidP="00D712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7122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83" w:type="dxa"/>
            <w:vAlign w:val="center"/>
          </w:tcPr>
          <w:p w14:paraId="4B2452D3" w14:textId="77777777" w:rsidR="00D7122E" w:rsidRPr="00832767" w:rsidRDefault="00D7122E" w:rsidP="00D7122E">
            <w:pPr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0F59B2A" w14:textId="6DFCDD34" w:rsidR="00D7122E" w:rsidRPr="00D7122E" w:rsidRDefault="00D7122E" w:rsidP="00D712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7122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655" w:type="dxa"/>
            <w:vAlign w:val="center"/>
          </w:tcPr>
          <w:p w14:paraId="33393DB7" w14:textId="0E7970F7" w:rsidR="00D7122E" w:rsidRPr="00D7122E" w:rsidRDefault="00D7122E" w:rsidP="00D712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7122E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696F6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7122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96F6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7122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96F6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7122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7122E" w14:paraId="4F43E73C" w14:textId="77777777" w:rsidTr="00514626">
        <w:trPr>
          <w:trHeight w:val="415"/>
        </w:trPr>
        <w:tc>
          <w:tcPr>
            <w:tcW w:w="1696" w:type="dxa"/>
            <w:vAlign w:val="center"/>
          </w:tcPr>
          <w:p w14:paraId="1B7089A2" w14:textId="7112391B" w:rsidR="00D7122E" w:rsidRPr="00D7122E" w:rsidRDefault="00D7122E" w:rsidP="00D712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7122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83" w:type="dxa"/>
            <w:vAlign w:val="center"/>
          </w:tcPr>
          <w:p w14:paraId="1FEA0C98" w14:textId="77777777" w:rsidR="00D7122E" w:rsidRPr="00832767" w:rsidRDefault="00D7122E" w:rsidP="00D7122E">
            <w:pPr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C4D6B18" w14:textId="26C6FEA8" w:rsidR="00D7122E" w:rsidRPr="00D7122E" w:rsidRDefault="00DD3EDF" w:rsidP="00D712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655" w:type="dxa"/>
            <w:vAlign w:val="center"/>
          </w:tcPr>
          <w:p w14:paraId="475CD428" w14:textId="7232C576" w:rsidR="00D7122E" w:rsidRPr="00DD3EDF" w:rsidRDefault="00B56A37" w:rsidP="00DD3E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E5CCB">
              <w:rPr>
                <w:rFonts w:ascii="標楷體" w:eastAsia="標楷體" w:hAnsi="標楷體" w:hint="eastAsia"/>
              </w:rPr>
              <w:t xml:space="preserve">    </w:t>
            </w:r>
            <w:r w:rsidRPr="00EE5CCB">
              <w:rPr>
                <w:rFonts w:ascii="標楷體" w:eastAsia="標楷體" w:hAnsi="標楷體" w:hint="eastAsia"/>
                <w:sz w:val="28"/>
              </w:rPr>
              <w:t xml:space="preserve">  □男       □女</w:t>
            </w:r>
          </w:p>
        </w:tc>
      </w:tr>
      <w:tr w:rsidR="00D7122E" w14:paraId="315016DD" w14:textId="77777777" w:rsidTr="00514626">
        <w:trPr>
          <w:trHeight w:val="415"/>
        </w:trPr>
        <w:tc>
          <w:tcPr>
            <w:tcW w:w="1696" w:type="dxa"/>
            <w:vAlign w:val="center"/>
          </w:tcPr>
          <w:p w14:paraId="170BD4E2" w14:textId="16C89EAE" w:rsidR="00D7122E" w:rsidRPr="00D7122E" w:rsidRDefault="00DD3EDF" w:rsidP="00D712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7122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8758" w:type="dxa"/>
            <w:gridSpan w:val="4"/>
            <w:vAlign w:val="center"/>
          </w:tcPr>
          <w:p w14:paraId="2A98570B" w14:textId="77777777" w:rsidR="00D7122E" w:rsidRPr="00832767" w:rsidRDefault="00D7122E" w:rsidP="00D7122E">
            <w:pPr>
              <w:rPr>
                <w:rFonts w:ascii="標楷體" w:eastAsia="標楷體" w:hAnsi="標楷體"/>
              </w:rPr>
            </w:pPr>
          </w:p>
        </w:tc>
      </w:tr>
      <w:tr w:rsidR="00DD3EDF" w14:paraId="6B6363C4" w14:textId="77777777" w:rsidTr="00514626">
        <w:trPr>
          <w:trHeight w:val="415"/>
        </w:trPr>
        <w:tc>
          <w:tcPr>
            <w:tcW w:w="1696" w:type="dxa"/>
            <w:vAlign w:val="center"/>
          </w:tcPr>
          <w:p w14:paraId="3A448022" w14:textId="71012157" w:rsidR="00DD3EDF" w:rsidRPr="00D7122E" w:rsidRDefault="00DD3EDF" w:rsidP="00D712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7122E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758" w:type="dxa"/>
            <w:gridSpan w:val="4"/>
            <w:vAlign w:val="center"/>
          </w:tcPr>
          <w:p w14:paraId="70F468BF" w14:textId="77777777" w:rsidR="00DD3EDF" w:rsidRPr="00832767" w:rsidRDefault="00DD3EDF" w:rsidP="00D7122E">
            <w:pPr>
              <w:rPr>
                <w:rFonts w:ascii="標楷體" w:eastAsia="標楷體" w:hAnsi="標楷體"/>
              </w:rPr>
            </w:pPr>
          </w:p>
        </w:tc>
      </w:tr>
      <w:tr w:rsidR="009A2AE3" w14:paraId="1B5C1CEF" w14:textId="77777777" w:rsidTr="00072CBB">
        <w:trPr>
          <w:trHeight w:val="415"/>
        </w:trPr>
        <w:tc>
          <w:tcPr>
            <w:tcW w:w="10454" w:type="dxa"/>
            <w:gridSpan w:val="5"/>
            <w:vAlign w:val="center"/>
          </w:tcPr>
          <w:p w14:paraId="32D11D41" w14:textId="136A8B4B" w:rsidR="009A2AE3" w:rsidRPr="00832767" w:rsidRDefault="009A2AE3" w:rsidP="009A2AE3">
            <w:pPr>
              <w:jc w:val="center"/>
              <w:rPr>
                <w:rFonts w:ascii="標楷體" w:eastAsia="標楷體" w:hAnsi="標楷體"/>
              </w:rPr>
            </w:pPr>
            <w:r w:rsidRPr="00072CBB">
              <w:rPr>
                <w:rFonts w:ascii="標楷體" w:eastAsia="標楷體" w:hAnsi="標楷體" w:hint="eastAsia"/>
                <w:sz w:val="28"/>
                <w:szCs w:val="24"/>
              </w:rPr>
              <w:t>認證證明文件</w:t>
            </w:r>
          </w:p>
        </w:tc>
      </w:tr>
      <w:tr w:rsidR="009A2AE3" w14:paraId="6F766775" w14:textId="77777777" w:rsidTr="000322FB">
        <w:trPr>
          <w:trHeight w:val="4123"/>
        </w:trPr>
        <w:tc>
          <w:tcPr>
            <w:tcW w:w="5225" w:type="dxa"/>
            <w:gridSpan w:val="3"/>
            <w:vAlign w:val="center"/>
          </w:tcPr>
          <w:p w14:paraId="1A341690" w14:textId="77777777" w:rsidR="009A2AE3" w:rsidRPr="00072CBB" w:rsidRDefault="009A2AE3" w:rsidP="009A2AE3">
            <w:pPr>
              <w:spacing w:line="36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072CBB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長期照顧服務證明</w:t>
            </w:r>
          </w:p>
          <w:p w14:paraId="0B51798D" w14:textId="5B5245C9" w:rsidR="009A2AE3" w:rsidRPr="00072CBB" w:rsidRDefault="009A2AE3" w:rsidP="009A2A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CBB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正面影</w:t>
            </w:r>
            <w:proofErr w:type="gramStart"/>
            <w:r w:rsidRPr="00072CBB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本浮貼處</w:t>
            </w:r>
            <w:proofErr w:type="gramEnd"/>
          </w:p>
        </w:tc>
        <w:tc>
          <w:tcPr>
            <w:tcW w:w="5229" w:type="dxa"/>
            <w:gridSpan w:val="2"/>
            <w:vAlign w:val="center"/>
          </w:tcPr>
          <w:p w14:paraId="56D66E7B" w14:textId="77777777" w:rsidR="009A2AE3" w:rsidRPr="00072CBB" w:rsidRDefault="009A2AE3" w:rsidP="009A2AE3">
            <w:pPr>
              <w:spacing w:line="36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072CBB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長期照顧服務證明</w:t>
            </w:r>
          </w:p>
          <w:p w14:paraId="4F4A4643" w14:textId="3C5CAF89" w:rsidR="009A2AE3" w:rsidRPr="00072CBB" w:rsidRDefault="00891138" w:rsidP="009A2A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CBB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反</w:t>
            </w:r>
            <w:r w:rsidR="009A2AE3" w:rsidRPr="00072CBB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面影</w:t>
            </w:r>
            <w:proofErr w:type="gramStart"/>
            <w:r w:rsidR="009A2AE3" w:rsidRPr="00072CBB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本浮貼處</w:t>
            </w:r>
            <w:proofErr w:type="gramEnd"/>
          </w:p>
        </w:tc>
      </w:tr>
      <w:tr w:rsidR="00ED702D" w:rsidRPr="00A25416" w14:paraId="002C9488" w14:textId="77777777" w:rsidTr="0052663D">
        <w:trPr>
          <w:trHeight w:val="3898"/>
        </w:trPr>
        <w:tc>
          <w:tcPr>
            <w:tcW w:w="10454" w:type="dxa"/>
            <w:gridSpan w:val="5"/>
            <w:vAlign w:val="center"/>
          </w:tcPr>
          <w:p w14:paraId="2E772294" w14:textId="77777777" w:rsidR="00ED702D" w:rsidRPr="00A25416" w:rsidRDefault="00ED702D" w:rsidP="00ED702D">
            <w:pPr>
              <w:rPr>
                <w:rFonts w:ascii="標楷體" w:eastAsia="標楷體" w:hAnsi="標楷體"/>
              </w:rPr>
            </w:pPr>
            <w:r w:rsidRPr="00A25416">
              <w:rPr>
                <w:rFonts w:ascii="標楷體" w:eastAsia="標楷體" w:hAnsi="標楷體" w:hint="eastAsia"/>
              </w:rPr>
              <w:t>備註:</w:t>
            </w:r>
          </w:p>
          <w:p w14:paraId="2B764BA7" w14:textId="77777777" w:rsidR="00ED702D" w:rsidRPr="00A25416" w:rsidRDefault="00ED702D" w:rsidP="00ED702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1.本表依據衛生福利部112年3月9日衛</w:t>
            </w:r>
            <w:proofErr w:type="gramStart"/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部顧字</w:t>
            </w:r>
            <w:proofErr w:type="gramEnd"/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第1121960128號函規定，</w:t>
            </w:r>
            <w:proofErr w:type="gramStart"/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俟</w:t>
            </w:r>
            <w:proofErr w:type="gramEnd"/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審核無誤後准予認證證明文件效期展延1年。</w:t>
            </w:r>
          </w:p>
          <w:p w14:paraId="74410EDF" w14:textId="77777777" w:rsidR="00ED702D" w:rsidRPr="00A25416" w:rsidRDefault="00ED702D" w:rsidP="00ED702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2.展延效期為1年，請申請長照人員於認證證明文件</w:t>
            </w:r>
            <w:proofErr w:type="gramStart"/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有效期限屆至之</w:t>
            </w:r>
            <w:proofErr w:type="gramEnd"/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日起1年內完成所缺積分上課，並於認證證明文件更新前6個月提出認證證明更新作業。</w:t>
            </w:r>
          </w:p>
          <w:p w14:paraId="7EE46C9B" w14:textId="77777777" w:rsidR="00ED702D" w:rsidRPr="00A25416" w:rsidRDefault="00ED702D" w:rsidP="00ED702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3.本次新發之認證證明文件有效日期，為自原發認證證明文件屆滿第六年翌日。如某長照人員原應於112年6月3日更新認證證明文件，經自動展延後，</w:t>
            </w:r>
            <w:proofErr w:type="gramStart"/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可遲至</w:t>
            </w:r>
            <w:proofErr w:type="gramEnd"/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113年6月2日申請更新，但其新領認證證明文件之有效日期為118年6月3日，不</w:t>
            </w:r>
            <w:proofErr w:type="gramStart"/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因展延換</w:t>
            </w:r>
            <w:proofErr w:type="gramEnd"/>
            <w:r w:rsidRPr="00A25416">
              <w:rPr>
                <w:rFonts w:ascii="標楷體" w:eastAsia="標楷體" w:hAnsi="標楷體" w:hint="eastAsia"/>
                <w:sz w:val="26"/>
                <w:szCs w:val="26"/>
              </w:rPr>
              <w:t>照而延長下一張認證證明文件有效日期。</w:t>
            </w:r>
          </w:p>
          <w:p w14:paraId="36D0B7EB" w14:textId="5EF471C8" w:rsidR="00ED702D" w:rsidRPr="00A25416" w:rsidRDefault="00ED702D" w:rsidP="00ED702D">
            <w:pPr>
              <w:rPr>
                <w:rFonts w:ascii="標楷體" w:eastAsia="標楷體" w:hAnsi="標楷體"/>
              </w:rPr>
            </w:pPr>
            <w:r w:rsidRPr="00A25416">
              <w:rPr>
                <w:rFonts w:ascii="標楷體" w:eastAsia="標楷體" w:hAnsi="標楷體" w:hint="eastAsia"/>
              </w:rPr>
              <w:t>4.</w:t>
            </w:r>
            <w:r w:rsidRPr="00A254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如有相關疑問，請洽本局長照人員認證展延窗口：089-323214#610 陳小姐</w:t>
            </w:r>
          </w:p>
        </w:tc>
      </w:tr>
    </w:tbl>
    <w:tbl>
      <w:tblPr>
        <w:tblStyle w:val="1"/>
        <w:tblW w:w="10490" w:type="dxa"/>
        <w:tblLook w:val="04A0" w:firstRow="1" w:lastRow="0" w:firstColumn="1" w:lastColumn="0" w:noHBand="0" w:noVBand="1"/>
      </w:tblPr>
      <w:tblGrid>
        <w:gridCol w:w="5884"/>
        <w:gridCol w:w="4606"/>
      </w:tblGrid>
      <w:tr w:rsidR="00A25416" w:rsidRPr="00A25416" w14:paraId="7A69CB9E" w14:textId="77777777" w:rsidTr="00A25416">
        <w:trPr>
          <w:trHeight w:val="937"/>
        </w:trPr>
        <w:tc>
          <w:tcPr>
            <w:tcW w:w="588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D429C" w14:textId="77777777" w:rsidR="00A25416" w:rsidRPr="00A25416" w:rsidRDefault="00A25416" w:rsidP="00326B3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60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E01187D" w14:textId="77777777" w:rsidR="00A25416" w:rsidRPr="00A25416" w:rsidRDefault="00A25416" w:rsidP="00326B3C">
            <w:pPr>
              <w:spacing w:line="36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25416">
              <w:rPr>
                <w:rFonts w:ascii="標楷體" w:eastAsia="標楷體" w:hAnsi="標楷體" w:hint="eastAsia"/>
                <w:color w:val="808080" w:themeColor="background1" w:themeShade="80"/>
              </w:rPr>
              <w:t>公文條碼黏貼處</w:t>
            </w:r>
          </w:p>
          <w:p w14:paraId="7B1547A0" w14:textId="77777777" w:rsidR="00A25416" w:rsidRPr="00A25416" w:rsidRDefault="00A25416" w:rsidP="00326B3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25416">
              <w:rPr>
                <w:rFonts w:ascii="標楷體" w:eastAsia="標楷體" w:hAnsi="標楷體" w:hint="eastAsia"/>
                <w:color w:val="808080" w:themeColor="background1" w:themeShade="80"/>
              </w:rPr>
              <w:t>(由本局黏貼)</w:t>
            </w:r>
          </w:p>
        </w:tc>
      </w:tr>
    </w:tbl>
    <w:p w14:paraId="56B8B1BC" w14:textId="77777777" w:rsidR="00B06B78" w:rsidRPr="00A25416" w:rsidRDefault="00B06B78" w:rsidP="00ED702D"/>
    <w:sectPr w:rsidR="00B06B78" w:rsidRPr="00A25416" w:rsidSect="00CF3B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86405"/>
    <w:multiLevelType w:val="hybridMultilevel"/>
    <w:tmpl w:val="C7627B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9218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04"/>
    <w:rsid w:val="000322FB"/>
    <w:rsid w:val="00072CBB"/>
    <w:rsid w:val="0023345D"/>
    <w:rsid w:val="002A1BE8"/>
    <w:rsid w:val="00514626"/>
    <w:rsid w:val="005830FA"/>
    <w:rsid w:val="005E6CC2"/>
    <w:rsid w:val="00673DFB"/>
    <w:rsid w:val="00696F62"/>
    <w:rsid w:val="007B5B13"/>
    <w:rsid w:val="007D45C0"/>
    <w:rsid w:val="00832767"/>
    <w:rsid w:val="00891138"/>
    <w:rsid w:val="009A2AE3"/>
    <w:rsid w:val="009D6D2E"/>
    <w:rsid w:val="00A25416"/>
    <w:rsid w:val="00B06B78"/>
    <w:rsid w:val="00B56A37"/>
    <w:rsid w:val="00B92928"/>
    <w:rsid w:val="00CF3B04"/>
    <w:rsid w:val="00D7122E"/>
    <w:rsid w:val="00DD3EDF"/>
    <w:rsid w:val="00E93BB0"/>
    <w:rsid w:val="00ED702D"/>
    <w:rsid w:val="00F46CD7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8647"/>
  <w15:chartTrackingRefBased/>
  <w15:docId w15:val="{763D5FFD-6FC7-4BB3-973E-2C17F212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B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EDF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A2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陳宛妍</dc:creator>
  <cp:keywords/>
  <dc:description/>
  <cp:lastModifiedBy>陳宛妍</cp:lastModifiedBy>
  <cp:revision>25</cp:revision>
  <dcterms:created xsi:type="dcterms:W3CDTF">2023-12-15T07:40:00Z</dcterms:created>
  <dcterms:modified xsi:type="dcterms:W3CDTF">2023-12-25T07:33:00Z</dcterms:modified>
</cp:coreProperties>
</file>